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69" w:rsidRPr="00BD7769" w:rsidRDefault="003A1DF2" w:rsidP="0009353A">
      <w:pPr>
        <w:rPr>
          <w:rFonts w:asciiTheme="minorHAnsi" w:hAnsiTheme="minorHAnsi"/>
          <w:sz w:val="16"/>
          <w:szCs w:val="16"/>
        </w:rPr>
      </w:pPr>
      <w:bookmarkStart w:id="0" w:name="_GoBack"/>
      <w:bookmarkEnd w:id="0"/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5943600" cy="1590675"/>
            <wp:effectExtent l="0" t="0" r="0" b="9525"/>
            <wp:docPr id="1" name="Picture 1" descr="C:\Users\MLC\Documents\Writing assignments\Foolishness of God\Foolishness of G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C\Documents\Writing assignments\Foolishness of God\Foolishness of Go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53A" w:rsidRPr="00947144" w:rsidRDefault="009F5B3E" w:rsidP="0009353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Bible Passages - </w:t>
      </w:r>
      <w:r w:rsidR="0009353A" w:rsidRPr="00947144">
        <w:rPr>
          <w:rFonts w:asciiTheme="minorHAnsi" w:hAnsiTheme="minorHAnsi"/>
          <w:b/>
          <w:sz w:val="22"/>
          <w:szCs w:val="22"/>
        </w:rPr>
        <w:t xml:space="preserve">Lesson </w:t>
      </w:r>
      <w:r w:rsidR="00F46E27">
        <w:rPr>
          <w:rFonts w:asciiTheme="minorHAnsi" w:hAnsiTheme="minorHAnsi"/>
          <w:b/>
          <w:sz w:val="22"/>
          <w:szCs w:val="22"/>
        </w:rPr>
        <w:t>4</w:t>
      </w:r>
      <w:r w:rsidR="0009353A" w:rsidRPr="00947144">
        <w:rPr>
          <w:rFonts w:asciiTheme="minorHAnsi" w:hAnsiTheme="minorHAnsi"/>
          <w:b/>
          <w:sz w:val="22"/>
          <w:szCs w:val="22"/>
        </w:rPr>
        <w:t xml:space="preserve">: </w:t>
      </w:r>
      <w:r w:rsidR="0084031C">
        <w:rPr>
          <w:rFonts w:asciiTheme="minorHAnsi" w:hAnsiTheme="minorHAnsi"/>
          <w:b/>
          <w:sz w:val="22"/>
          <w:szCs w:val="22"/>
        </w:rPr>
        <w:t xml:space="preserve">God’s Word—The Ultimate Authority </w:t>
      </w:r>
    </w:p>
    <w:p w:rsidR="00682C32" w:rsidRDefault="00682C32" w:rsidP="0009353A">
      <w:pPr>
        <w:rPr>
          <w:rFonts w:asciiTheme="minorHAnsi" w:hAnsiTheme="minorHAnsi"/>
          <w:sz w:val="22"/>
          <w:szCs w:val="22"/>
        </w:rPr>
      </w:pPr>
    </w:p>
    <w:p w:rsidR="009F5B3E" w:rsidRPr="00BD7769" w:rsidRDefault="009F5B3E" w:rsidP="0009353A">
      <w:pPr>
        <w:rPr>
          <w:rFonts w:asciiTheme="minorHAnsi" w:hAnsiTheme="minorHAnsi"/>
          <w:sz w:val="22"/>
          <w:szCs w:val="22"/>
        </w:rPr>
      </w:pPr>
    </w:p>
    <w:p w:rsidR="00783BEF" w:rsidRPr="00FD1A90" w:rsidRDefault="00783BEF" w:rsidP="001F07A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 Peter 3:15</w:t>
      </w:r>
      <w:r w:rsidR="00A6537A">
        <w:rPr>
          <w:rFonts w:asciiTheme="minorHAnsi" w:hAnsiTheme="minorHAnsi"/>
          <w:b/>
          <w:sz w:val="22"/>
          <w:szCs w:val="22"/>
        </w:rPr>
        <w:t xml:space="preserve"> </w:t>
      </w:r>
      <w:r w:rsidR="00FD1A90">
        <w:rPr>
          <w:rFonts w:asciiTheme="minorHAnsi" w:hAnsiTheme="minorHAnsi"/>
          <w:b/>
          <w:sz w:val="22"/>
          <w:szCs w:val="22"/>
        </w:rPr>
        <w:t xml:space="preserve"> </w:t>
      </w:r>
      <w:r w:rsidR="00FD1A90" w:rsidRPr="00FD1A9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But in your hearts revere Christ as Lord. Always be prepared to give an answer</w:t>
      </w:r>
      <w:r w:rsidR="00FD1A90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FD1A90" w:rsidRPr="00FD1A9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to everyone who asks you to give the reason for the hope</w:t>
      </w:r>
      <w:r w:rsidR="00FD1A9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FD1A90" w:rsidRPr="00FD1A9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that you have. But do this with gentleness and respect</w:t>
      </w:r>
      <w:r w:rsidR="003D7F9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,</w:t>
      </w:r>
    </w:p>
    <w:p w:rsidR="00783BEF" w:rsidRDefault="00783BEF" w:rsidP="009F5B3E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9F5B3E" w:rsidRPr="00FD1A90" w:rsidRDefault="0036475F" w:rsidP="009F5B3E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John 5:39</w:t>
      </w:r>
      <w:r w:rsidR="00A6537A">
        <w:rPr>
          <w:rFonts w:asciiTheme="minorHAnsi" w:hAnsiTheme="minorHAnsi"/>
          <w:b/>
          <w:sz w:val="22"/>
          <w:szCs w:val="22"/>
        </w:rPr>
        <w:t xml:space="preserve"> </w:t>
      </w:r>
      <w:r w:rsidR="00FD1A90">
        <w:rPr>
          <w:rFonts w:asciiTheme="minorHAnsi" w:hAnsiTheme="minorHAnsi"/>
          <w:b/>
          <w:sz w:val="22"/>
          <w:szCs w:val="22"/>
        </w:rPr>
        <w:t xml:space="preserve"> </w:t>
      </w:r>
      <w:r w:rsidR="00FD1A90" w:rsidRPr="00FD1A9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You study</w:t>
      </w:r>
      <w:r w:rsidR="00FD1A9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FD1A90" w:rsidRPr="00FD1A9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the Scriptures</w:t>
      </w:r>
      <w:r w:rsidR="00FD1A90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FD1A90" w:rsidRPr="00FD1A9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diligently because you think that in them you have eternal life.</w:t>
      </w:r>
      <w:r w:rsidR="00FD1A90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FD1A90" w:rsidRPr="00FD1A9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These are the very Scriptures that testify about me</w:t>
      </w:r>
      <w:r w:rsidR="003D7F9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,</w:t>
      </w:r>
    </w:p>
    <w:p w:rsidR="009F5B3E" w:rsidRDefault="009F5B3E" w:rsidP="009F5B3E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</w:p>
    <w:p w:rsidR="009F5B3E" w:rsidRPr="00FD1A90" w:rsidRDefault="0036475F" w:rsidP="009F5B3E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 Corinthians 5:7</w:t>
      </w:r>
      <w:r w:rsidR="00A6537A">
        <w:rPr>
          <w:rFonts w:asciiTheme="minorHAnsi" w:hAnsiTheme="minorHAnsi"/>
          <w:b/>
          <w:sz w:val="22"/>
          <w:szCs w:val="22"/>
        </w:rPr>
        <w:t xml:space="preserve"> </w:t>
      </w:r>
      <w:r w:rsidR="00FD1A90">
        <w:rPr>
          <w:rFonts w:asciiTheme="minorHAnsi" w:hAnsiTheme="minorHAnsi"/>
          <w:b/>
          <w:sz w:val="22"/>
          <w:szCs w:val="22"/>
        </w:rPr>
        <w:t xml:space="preserve"> </w:t>
      </w:r>
      <w:r w:rsidR="00FD1A90" w:rsidRPr="00FD1A9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For we live by faith, not by sight.</w:t>
      </w:r>
    </w:p>
    <w:p w:rsidR="009F5B3E" w:rsidRDefault="009F5B3E" w:rsidP="009F5B3E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</w:p>
    <w:p w:rsidR="0036475F" w:rsidRPr="00FD1A90" w:rsidRDefault="0036475F" w:rsidP="009F5B3E">
      <w:pPr>
        <w:pStyle w:val="ListParagraph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Hebrews 11:</w:t>
      </w:r>
      <w:r w:rsidRPr="00FD1A90">
        <w:rPr>
          <w:rFonts w:asciiTheme="minorHAnsi" w:hAnsiTheme="minorHAnsi"/>
          <w:b/>
          <w:sz w:val="22"/>
          <w:szCs w:val="22"/>
        </w:rPr>
        <w:t>6</w:t>
      </w:r>
      <w:r w:rsidR="00A6537A">
        <w:rPr>
          <w:rFonts w:asciiTheme="minorHAnsi" w:hAnsiTheme="minorHAnsi"/>
          <w:b/>
          <w:sz w:val="22"/>
          <w:szCs w:val="22"/>
        </w:rPr>
        <w:t xml:space="preserve"> </w:t>
      </w:r>
      <w:r w:rsidR="00FD1A90" w:rsidRPr="00FD1A90">
        <w:rPr>
          <w:rFonts w:asciiTheme="minorHAnsi" w:hAnsiTheme="minorHAnsi"/>
          <w:b/>
          <w:sz w:val="22"/>
          <w:szCs w:val="22"/>
        </w:rPr>
        <w:t xml:space="preserve"> </w:t>
      </w:r>
      <w:r w:rsidR="00FD1A90" w:rsidRPr="00FD1A9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And without faith it is impossible to please God, because anyone who comes to him</w:t>
      </w:r>
      <w:r w:rsidR="00FD1A90" w:rsidRPr="00FD1A90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> </w:t>
      </w:r>
      <w:r w:rsidR="00FD1A90" w:rsidRPr="00FD1A90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must believe that he exists and that he rewards those who earnestly seek him.</w:t>
      </w:r>
    </w:p>
    <w:p w:rsidR="00EE459D" w:rsidRDefault="00EE459D" w:rsidP="009F5B3E">
      <w:pPr>
        <w:rPr>
          <w:rFonts w:asciiTheme="minorHAnsi" w:hAnsiTheme="minorHAnsi"/>
          <w:sz w:val="22"/>
          <w:szCs w:val="22"/>
        </w:rPr>
      </w:pPr>
    </w:p>
    <w:sectPr w:rsidR="00EE459D" w:rsidSect="00453C7A">
      <w:footerReference w:type="even" r:id="rId9"/>
      <w:footerReference w:type="default" r:id="rId10"/>
      <w:type w:val="continuous"/>
      <w:pgSz w:w="12240" w:h="15840"/>
      <w:pgMar w:top="475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35D" w:rsidRDefault="00DA735D">
      <w:r>
        <w:separator/>
      </w:r>
    </w:p>
  </w:endnote>
  <w:endnote w:type="continuationSeparator" w:id="0">
    <w:p w:rsidR="00DA735D" w:rsidRDefault="00DA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10" w:rsidRDefault="00D95D10" w:rsidP="003E60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5D10" w:rsidRDefault="00D95D10" w:rsidP="005E7CB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5935305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:rsidR="004258F4" w:rsidRPr="004258F4" w:rsidRDefault="004258F4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 w:rsidRPr="004258F4">
          <w:rPr>
            <w:rFonts w:asciiTheme="minorHAnsi" w:hAnsiTheme="minorHAnsi"/>
            <w:sz w:val="22"/>
            <w:szCs w:val="22"/>
          </w:rPr>
          <w:fldChar w:fldCharType="begin"/>
        </w:r>
        <w:r w:rsidRPr="004258F4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4258F4">
          <w:rPr>
            <w:rFonts w:asciiTheme="minorHAnsi" w:hAnsiTheme="minorHAnsi"/>
            <w:sz w:val="22"/>
            <w:szCs w:val="22"/>
          </w:rPr>
          <w:fldChar w:fldCharType="separate"/>
        </w:r>
        <w:r w:rsidR="00DA735D">
          <w:rPr>
            <w:rFonts w:asciiTheme="minorHAnsi" w:hAnsiTheme="minorHAnsi"/>
            <w:noProof/>
            <w:sz w:val="22"/>
            <w:szCs w:val="22"/>
          </w:rPr>
          <w:t>1</w:t>
        </w:r>
        <w:r w:rsidRPr="004258F4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D95D10" w:rsidRDefault="00D95D10" w:rsidP="005E7C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35D" w:rsidRDefault="00DA735D">
      <w:r>
        <w:separator/>
      </w:r>
    </w:p>
  </w:footnote>
  <w:footnote w:type="continuationSeparator" w:id="0">
    <w:p w:rsidR="00DA735D" w:rsidRDefault="00DA7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98B"/>
    <w:multiLevelType w:val="hybridMultilevel"/>
    <w:tmpl w:val="5DFCF5DE"/>
    <w:lvl w:ilvl="0" w:tplc="CC7E8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7254F4"/>
    <w:multiLevelType w:val="multilevel"/>
    <w:tmpl w:val="0B46D99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5E3288"/>
    <w:multiLevelType w:val="multilevel"/>
    <w:tmpl w:val="BBC64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FB78B5"/>
    <w:multiLevelType w:val="multilevel"/>
    <w:tmpl w:val="DFFA09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267F9E"/>
    <w:multiLevelType w:val="hybridMultilevel"/>
    <w:tmpl w:val="603413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D34AE9"/>
    <w:multiLevelType w:val="hybridMultilevel"/>
    <w:tmpl w:val="0DACF2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092669"/>
    <w:multiLevelType w:val="hybridMultilevel"/>
    <w:tmpl w:val="438CE5D2"/>
    <w:lvl w:ilvl="0" w:tplc="CFF0C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CFF0C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B50AE"/>
    <w:multiLevelType w:val="hybridMultilevel"/>
    <w:tmpl w:val="229E7C28"/>
    <w:lvl w:ilvl="0" w:tplc="CFF0C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082A43"/>
    <w:multiLevelType w:val="multilevel"/>
    <w:tmpl w:val="D68C3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7761F0"/>
    <w:multiLevelType w:val="hybridMultilevel"/>
    <w:tmpl w:val="BBC647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05672D5"/>
    <w:multiLevelType w:val="multilevel"/>
    <w:tmpl w:val="AE1625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8C1CBE"/>
    <w:multiLevelType w:val="hybridMultilevel"/>
    <w:tmpl w:val="59A68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91749AD"/>
    <w:multiLevelType w:val="hybridMultilevel"/>
    <w:tmpl w:val="4FCE2152"/>
    <w:lvl w:ilvl="0" w:tplc="CFF0C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9F414D"/>
    <w:multiLevelType w:val="hybridMultilevel"/>
    <w:tmpl w:val="D03C20E8"/>
    <w:lvl w:ilvl="0" w:tplc="9D60DF6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5240F44"/>
    <w:multiLevelType w:val="multilevel"/>
    <w:tmpl w:val="60341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D440B26"/>
    <w:multiLevelType w:val="hybridMultilevel"/>
    <w:tmpl w:val="AE162592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35D7A76"/>
    <w:multiLevelType w:val="hybridMultilevel"/>
    <w:tmpl w:val="D68C3E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7"/>
  </w:num>
  <w:num w:numId="5">
    <w:abstractNumId w:val="9"/>
  </w:num>
  <w:num w:numId="6">
    <w:abstractNumId w:val="15"/>
  </w:num>
  <w:num w:numId="7">
    <w:abstractNumId w:val="10"/>
  </w:num>
  <w:num w:numId="8">
    <w:abstractNumId w:val="4"/>
  </w:num>
  <w:num w:numId="9">
    <w:abstractNumId w:val="14"/>
  </w:num>
  <w:num w:numId="10">
    <w:abstractNumId w:val="12"/>
  </w:num>
  <w:num w:numId="11">
    <w:abstractNumId w:val="8"/>
  </w:num>
  <w:num w:numId="12">
    <w:abstractNumId w:val="2"/>
  </w:num>
  <w:num w:numId="13">
    <w:abstractNumId w:val="13"/>
  </w:num>
  <w:num w:numId="14">
    <w:abstractNumId w:val="3"/>
  </w:num>
  <w:num w:numId="15">
    <w:abstractNumId w:val="1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07"/>
    <w:rsid w:val="00023CB6"/>
    <w:rsid w:val="0003134E"/>
    <w:rsid w:val="000545C4"/>
    <w:rsid w:val="00077A92"/>
    <w:rsid w:val="0009353A"/>
    <w:rsid w:val="000C6CE9"/>
    <w:rsid w:val="00110E5C"/>
    <w:rsid w:val="00124F8B"/>
    <w:rsid w:val="00162169"/>
    <w:rsid w:val="001717BE"/>
    <w:rsid w:val="00176FD7"/>
    <w:rsid w:val="00182A3F"/>
    <w:rsid w:val="00193350"/>
    <w:rsid w:val="00195ABE"/>
    <w:rsid w:val="001C7C8B"/>
    <w:rsid w:val="001F07A7"/>
    <w:rsid w:val="00212B09"/>
    <w:rsid w:val="00231B4B"/>
    <w:rsid w:val="00246640"/>
    <w:rsid w:val="002649A6"/>
    <w:rsid w:val="00266807"/>
    <w:rsid w:val="00304630"/>
    <w:rsid w:val="003201C5"/>
    <w:rsid w:val="00340BFA"/>
    <w:rsid w:val="0036475F"/>
    <w:rsid w:val="00370A52"/>
    <w:rsid w:val="00374CF5"/>
    <w:rsid w:val="003A1DF2"/>
    <w:rsid w:val="003A57AC"/>
    <w:rsid w:val="003D5648"/>
    <w:rsid w:val="003D7F9E"/>
    <w:rsid w:val="003E60F3"/>
    <w:rsid w:val="00410D75"/>
    <w:rsid w:val="00415B93"/>
    <w:rsid w:val="00424104"/>
    <w:rsid w:val="004258F4"/>
    <w:rsid w:val="00453C7A"/>
    <w:rsid w:val="00481848"/>
    <w:rsid w:val="004866CF"/>
    <w:rsid w:val="004A3303"/>
    <w:rsid w:val="004A3E90"/>
    <w:rsid w:val="004B2F4F"/>
    <w:rsid w:val="004C072B"/>
    <w:rsid w:val="004C3AFA"/>
    <w:rsid w:val="004E0B40"/>
    <w:rsid w:val="004F3B9B"/>
    <w:rsid w:val="00520FA1"/>
    <w:rsid w:val="00596EF6"/>
    <w:rsid w:val="005E7CB9"/>
    <w:rsid w:val="00602682"/>
    <w:rsid w:val="00654090"/>
    <w:rsid w:val="0066234B"/>
    <w:rsid w:val="00674A09"/>
    <w:rsid w:val="00677721"/>
    <w:rsid w:val="00682C32"/>
    <w:rsid w:val="00743D90"/>
    <w:rsid w:val="0074471C"/>
    <w:rsid w:val="00761B17"/>
    <w:rsid w:val="007800EA"/>
    <w:rsid w:val="00783BEF"/>
    <w:rsid w:val="007A1F52"/>
    <w:rsid w:val="007E6784"/>
    <w:rsid w:val="007E78F4"/>
    <w:rsid w:val="0080387C"/>
    <w:rsid w:val="0081594F"/>
    <w:rsid w:val="0084031C"/>
    <w:rsid w:val="008C09B5"/>
    <w:rsid w:val="008C1463"/>
    <w:rsid w:val="008C2D3D"/>
    <w:rsid w:val="008D0264"/>
    <w:rsid w:val="0094259A"/>
    <w:rsid w:val="00947144"/>
    <w:rsid w:val="00961EE3"/>
    <w:rsid w:val="00993616"/>
    <w:rsid w:val="009A427E"/>
    <w:rsid w:val="009D4ED8"/>
    <w:rsid w:val="009F327A"/>
    <w:rsid w:val="009F5B3E"/>
    <w:rsid w:val="00A103C3"/>
    <w:rsid w:val="00A211ED"/>
    <w:rsid w:val="00A6537A"/>
    <w:rsid w:val="00A83803"/>
    <w:rsid w:val="00A86F6E"/>
    <w:rsid w:val="00A9080C"/>
    <w:rsid w:val="00AA3025"/>
    <w:rsid w:val="00B10BD9"/>
    <w:rsid w:val="00B301BC"/>
    <w:rsid w:val="00B6769D"/>
    <w:rsid w:val="00B91E13"/>
    <w:rsid w:val="00BB6287"/>
    <w:rsid w:val="00BD1B5F"/>
    <w:rsid w:val="00BD6331"/>
    <w:rsid w:val="00BD7769"/>
    <w:rsid w:val="00BE70F9"/>
    <w:rsid w:val="00C14113"/>
    <w:rsid w:val="00C855D5"/>
    <w:rsid w:val="00CC5FBF"/>
    <w:rsid w:val="00CE64D1"/>
    <w:rsid w:val="00CF4B69"/>
    <w:rsid w:val="00D13C5A"/>
    <w:rsid w:val="00D229E2"/>
    <w:rsid w:val="00D95D10"/>
    <w:rsid w:val="00DA735D"/>
    <w:rsid w:val="00DB7F5D"/>
    <w:rsid w:val="00DC59B8"/>
    <w:rsid w:val="00DC6AA2"/>
    <w:rsid w:val="00DE6483"/>
    <w:rsid w:val="00DF4F21"/>
    <w:rsid w:val="00E15817"/>
    <w:rsid w:val="00E31140"/>
    <w:rsid w:val="00E546EB"/>
    <w:rsid w:val="00E57764"/>
    <w:rsid w:val="00EA4A8B"/>
    <w:rsid w:val="00EB38AD"/>
    <w:rsid w:val="00EE459D"/>
    <w:rsid w:val="00F03002"/>
    <w:rsid w:val="00F356EF"/>
    <w:rsid w:val="00F46E27"/>
    <w:rsid w:val="00F96627"/>
    <w:rsid w:val="00F97533"/>
    <w:rsid w:val="00FC23E9"/>
    <w:rsid w:val="00FD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68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668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7CB9"/>
  </w:style>
  <w:style w:type="paragraph" w:styleId="ListParagraph">
    <w:name w:val="List Paragraph"/>
    <w:basedOn w:val="Normal"/>
    <w:uiPriority w:val="34"/>
    <w:qFormat/>
    <w:rsid w:val="00CE64D1"/>
    <w:pPr>
      <w:ind w:left="720"/>
    </w:pPr>
  </w:style>
  <w:style w:type="paragraph" w:styleId="BalloonText">
    <w:name w:val="Balloon Text"/>
    <w:basedOn w:val="Normal"/>
    <w:link w:val="BalloonTextChar"/>
    <w:rsid w:val="004C0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072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258F4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FD1A90"/>
  </w:style>
  <w:style w:type="character" w:styleId="Hyperlink">
    <w:name w:val="Hyperlink"/>
    <w:basedOn w:val="DefaultParagraphFont"/>
    <w:uiPriority w:val="99"/>
    <w:unhideWhenUsed/>
    <w:rsid w:val="00FD1A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68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668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7CB9"/>
  </w:style>
  <w:style w:type="paragraph" w:styleId="ListParagraph">
    <w:name w:val="List Paragraph"/>
    <w:basedOn w:val="Normal"/>
    <w:uiPriority w:val="34"/>
    <w:qFormat/>
    <w:rsid w:val="00CE64D1"/>
    <w:pPr>
      <w:ind w:left="720"/>
    </w:pPr>
  </w:style>
  <w:style w:type="paragraph" w:styleId="BalloonText">
    <w:name w:val="Balloon Text"/>
    <w:basedOn w:val="Normal"/>
    <w:link w:val="BalloonTextChar"/>
    <w:rsid w:val="004C0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072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258F4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FD1A90"/>
  </w:style>
  <w:style w:type="character" w:styleId="Hyperlink">
    <w:name w:val="Hyperlink"/>
    <w:basedOn w:val="DefaultParagraphFont"/>
    <w:uiPriority w:val="99"/>
    <w:unhideWhenUsed/>
    <w:rsid w:val="00FD1A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11</vt:lpstr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11</dc:title>
  <dc:creator>S. Thiesfeldt</dc:creator>
  <cp:lastModifiedBy>thiesfsr</cp:lastModifiedBy>
  <cp:revision>2</cp:revision>
  <cp:lastPrinted>2016-07-14T17:11:00Z</cp:lastPrinted>
  <dcterms:created xsi:type="dcterms:W3CDTF">2016-10-09T19:35:00Z</dcterms:created>
  <dcterms:modified xsi:type="dcterms:W3CDTF">2016-10-09T19:35:00Z</dcterms:modified>
</cp:coreProperties>
</file>